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9FCF08" w14:textId="77777777" w:rsidR="00A47539" w:rsidRDefault="00A47539">
      <w:pPr>
        <w:rPr>
          <w:b/>
          <w:bCs/>
          <w:noProof/>
          <w:sz w:val="28"/>
          <w:szCs w:val="28"/>
        </w:rPr>
      </w:pPr>
    </w:p>
    <w:p w14:paraId="76A39339" w14:textId="77777777" w:rsidR="00A47539" w:rsidRDefault="00A47539">
      <w:pPr>
        <w:rPr>
          <w:b/>
          <w:bCs/>
          <w:noProof/>
          <w:sz w:val="28"/>
          <w:szCs w:val="28"/>
        </w:rPr>
      </w:pPr>
    </w:p>
    <w:p w14:paraId="642B5E0B" w14:textId="1FD62DB1" w:rsidR="002013F3" w:rsidRPr="00F639A9" w:rsidRDefault="00F639A9">
      <w:pPr>
        <w:rPr>
          <w:b/>
          <w:bCs/>
          <w:sz w:val="28"/>
          <w:szCs w:val="28"/>
        </w:rPr>
      </w:pPr>
      <w:proofErr w:type="spellStart"/>
      <w:r w:rsidRPr="00F639A9">
        <w:rPr>
          <w:b/>
          <w:bCs/>
          <w:sz w:val="28"/>
          <w:szCs w:val="28"/>
        </w:rPr>
        <w:t>Fw</w:t>
      </w:r>
      <w:proofErr w:type="spellEnd"/>
      <w:r w:rsidRPr="00F639A9">
        <w:rPr>
          <w:b/>
          <w:bCs/>
          <w:sz w:val="28"/>
          <w:szCs w:val="28"/>
        </w:rPr>
        <w:t>: Sign Ordinance # 416-47 Part D</w:t>
      </w:r>
    </w:p>
    <w:p w14:paraId="1AA87F72" w14:textId="47BDB02D" w:rsidR="00F639A9" w:rsidRDefault="00F639A9">
      <w:r w:rsidRPr="00F639A9">
        <w:t>Sun 4/6/2025 3:55 PM</w:t>
      </w:r>
    </w:p>
    <w:p w14:paraId="754980CD" w14:textId="25DFD5DF" w:rsidR="00F639A9" w:rsidRDefault="00F639A9">
      <w:r>
        <w:t xml:space="preserve">From: </w:t>
      </w:r>
      <w:r w:rsidRPr="00F639A9">
        <w:t>Thomas Papaleo &lt;TPapaleo@riveredgenj.org&gt;</w:t>
      </w:r>
    </w:p>
    <w:p w14:paraId="4E101EBD" w14:textId="0589F550" w:rsidR="00F639A9" w:rsidRDefault="00F639A9">
      <w:r>
        <w:t xml:space="preserve">To: </w:t>
      </w:r>
      <w:r w:rsidRPr="00F639A9">
        <w:t xml:space="preserve">Chris Caslin &lt;CCaslin@riveredgenj.org&gt;; Edwin Alter &lt;EAlter@riveredgenj.org&gt;; Marina </w:t>
      </w:r>
      <w:proofErr w:type="spellStart"/>
      <w:r w:rsidRPr="00F639A9">
        <w:t>Stinely</w:t>
      </w:r>
      <w:proofErr w:type="spellEnd"/>
      <w:r w:rsidRPr="00F639A9">
        <w:t xml:space="preserve"> &lt;mstinely@cgajlaw.com&gt;</w:t>
      </w:r>
    </w:p>
    <w:p w14:paraId="2AB20FEC" w14:textId="40D2D1E3" w:rsidR="00F639A9" w:rsidRDefault="00F639A9">
      <w:r>
        <w:t xml:space="preserve">Cc: </w:t>
      </w:r>
      <w:r w:rsidRPr="00F639A9">
        <w:t xml:space="preserve">Lissette Aportela &lt;LAportela@riveredgenj.org&gt;; Lissa </w:t>
      </w:r>
      <w:proofErr w:type="spellStart"/>
      <w:r w:rsidRPr="00F639A9">
        <w:t>Montisanokoen</w:t>
      </w:r>
      <w:proofErr w:type="spellEnd"/>
      <w:r w:rsidRPr="00F639A9">
        <w:t xml:space="preserve"> &lt;LMontisanokoen@riveredgenj.org&gt;; Anne Dodd &lt;ADodd@riveredgenj.org&gt;; Stephen </w:t>
      </w:r>
      <w:proofErr w:type="spellStart"/>
      <w:r w:rsidRPr="00F639A9">
        <w:t>Depken</w:t>
      </w:r>
      <w:proofErr w:type="spellEnd"/>
      <w:r w:rsidRPr="00F639A9">
        <w:t xml:space="preserve"> &lt;SDepken@riveredgenj.org&gt;; Art DeRosa &lt;ADeRosa@riveredgenj.org&gt;; Tom Behrens (</w:t>
      </w:r>
      <w:proofErr w:type="spellStart"/>
      <w:r w:rsidRPr="00F639A9">
        <w:t>wk</w:t>
      </w:r>
      <w:proofErr w:type="spellEnd"/>
      <w:r w:rsidRPr="00F639A9">
        <w:t>) &lt;tb@burgis.com&gt;</w:t>
      </w:r>
    </w:p>
    <w:p w14:paraId="4AFD3143" w14:textId="77777777" w:rsidR="00F639A9" w:rsidRDefault="00F639A9"/>
    <w:p w14:paraId="103F8D20" w14:textId="77777777" w:rsidR="00F639A9" w:rsidRPr="00F639A9" w:rsidRDefault="00F639A9" w:rsidP="00F639A9">
      <w:r w:rsidRPr="00F639A9">
        <w:t>Chris, Edwin and Marina,</w:t>
      </w:r>
    </w:p>
    <w:p w14:paraId="7115AB83" w14:textId="77777777" w:rsidR="00F639A9" w:rsidRPr="00F639A9" w:rsidRDefault="00F639A9" w:rsidP="00F639A9">
      <w:r w:rsidRPr="00F639A9">
        <w:t xml:space="preserve">        Below is an email that I am forwarding to the LUB for their consideration.   The request comes from our businesses </w:t>
      </w:r>
      <w:proofErr w:type="gramStart"/>
      <w:r w:rsidRPr="00F639A9">
        <w:t>in regards to</w:t>
      </w:r>
      <w:proofErr w:type="gramEnd"/>
      <w:r w:rsidRPr="00F639A9">
        <w:t xml:space="preserve"> our signage ordinance.   Please see both the attachment and the text below in this regard.   Please schedule it, if possible, for the next meeting of the LUB, so that the LUB can consider the request and make </w:t>
      </w:r>
      <w:proofErr w:type="gramStart"/>
      <w:r w:rsidRPr="00F639A9">
        <w:t>recommendation</w:t>
      </w:r>
      <w:proofErr w:type="gramEnd"/>
      <w:r w:rsidRPr="00F639A9">
        <w:t xml:space="preserve"> to the council which may recommend against the request, for the request, or perhaps a different modification to our signage ordinance.    It is my hope that Tom Behrens, Stephen </w:t>
      </w:r>
      <w:proofErr w:type="spellStart"/>
      <w:r w:rsidRPr="00F639A9">
        <w:t>Depken</w:t>
      </w:r>
      <w:proofErr w:type="spellEnd"/>
      <w:r w:rsidRPr="00F639A9">
        <w:t>, and Art DeRosa might offer thoughts on this prior to the discussion, if possible, to guide the LUB in its deliberation.</w:t>
      </w:r>
    </w:p>
    <w:p w14:paraId="6761A4D8" w14:textId="77777777" w:rsidR="00F639A9" w:rsidRPr="00F639A9" w:rsidRDefault="00F639A9" w:rsidP="00F639A9">
      <w:r w:rsidRPr="00F639A9">
        <w:t>         </w:t>
      </w:r>
    </w:p>
    <w:p w14:paraId="27FDCDCF" w14:textId="77777777" w:rsidR="00F639A9" w:rsidRPr="00F639A9" w:rsidRDefault="00F639A9" w:rsidP="00F639A9"/>
    <w:p w14:paraId="4ECD41C9" w14:textId="77777777" w:rsidR="00F639A9" w:rsidRPr="00F639A9" w:rsidRDefault="00F639A9" w:rsidP="00F639A9">
      <w:r w:rsidRPr="00F639A9">
        <w:t>Sincerely,</w:t>
      </w:r>
    </w:p>
    <w:p w14:paraId="33618FB7" w14:textId="77777777" w:rsidR="00F639A9" w:rsidRPr="00F639A9" w:rsidRDefault="00F639A9" w:rsidP="00F639A9">
      <w:r w:rsidRPr="00F639A9">
        <w:t>Thomas Papaleo</w:t>
      </w:r>
    </w:p>
    <w:p w14:paraId="40D33533" w14:textId="77777777" w:rsidR="00F639A9" w:rsidRPr="00F639A9" w:rsidRDefault="00F639A9" w:rsidP="00F639A9">
      <w:r w:rsidRPr="00F639A9">
        <w:t>Mayor of River Edge</w:t>
      </w:r>
    </w:p>
    <w:p w14:paraId="01ACB794" w14:textId="77777777" w:rsidR="00F639A9" w:rsidRPr="00F639A9" w:rsidRDefault="00F639A9" w:rsidP="00F639A9"/>
    <w:p w14:paraId="5A0B5845" w14:textId="77777777" w:rsidR="00F639A9" w:rsidRPr="00F639A9" w:rsidRDefault="00000000" w:rsidP="00F639A9">
      <w:r>
        <w:pict w14:anchorId="779452F6">
          <v:rect id="_x0000_i1025" style="width:458.65pt;height:1pt" o:hrpct="980" o:hralign="center" o:hrstd="t" o:hr="t" fillcolor="#a0a0a0" stroked="f"/>
        </w:pict>
      </w:r>
    </w:p>
    <w:p w14:paraId="00462F0E" w14:textId="77777777" w:rsidR="00F639A9" w:rsidRPr="00F639A9" w:rsidRDefault="00F639A9" w:rsidP="00F639A9">
      <w:r w:rsidRPr="00F639A9">
        <w:rPr>
          <w:b/>
          <w:bCs/>
        </w:rPr>
        <w:t>From:</w:t>
      </w:r>
      <w:r w:rsidRPr="00F639A9">
        <w:t> WOB Lingerie &lt;</w:t>
      </w:r>
      <w:hyperlink r:id="rId4" w:history="1">
        <w:r w:rsidRPr="00F639A9">
          <w:rPr>
            <w:rStyle w:val="Hyperlink"/>
          </w:rPr>
          <w:t>woblingerie@aol.com</w:t>
        </w:r>
      </w:hyperlink>
      <w:r w:rsidRPr="00F639A9">
        <w:t>&gt;</w:t>
      </w:r>
      <w:r w:rsidRPr="00F639A9">
        <w:br/>
      </w:r>
      <w:r w:rsidRPr="00F639A9">
        <w:rPr>
          <w:b/>
          <w:bCs/>
        </w:rPr>
        <w:t>Sent:</w:t>
      </w:r>
      <w:r w:rsidRPr="00F639A9">
        <w:t> Monday, March 24, 2025 1:10 PM</w:t>
      </w:r>
      <w:r w:rsidRPr="00F639A9">
        <w:br/>
      </w:r>
      <w:r w:rsidRPr="00F639A9">
        <w:rPr>
          <w:b/>
          <w:bCs/>
        </w:rPr>
        <w:t>To:</w:t>
      </w:r>
      <w:r w:rsidRPr="00F639A9">
        <w:t> Thomas Papaleo &lt;</w:t>
      </w:r>
      <w:hyperlink r:id="rId5" w:history="1">
        <w:r w:rsidRPr="00F639A9">
          <w:rPr>
            <w:rStyle w:val="Hyperlink"/>
          </w:rPr>
          <w:t>TPapaleo@riveredgenj.org</w:t>
        </w:r>
      </w:hyperlink>
      <w:r w:rsidRPr="00F639A9">
        <w:t>&gt;</w:t>
      </w:r>
      <w:r w:rsidRPr="00F639A9">
        <w:br/>
      </w:r>
      <w:r w:rsidRPr="00F639A9">
        <w:rPr>
          <w:b/>
          <w:bCs/>
        </w:rPr>
        <w:t>Subject:</w:t>
      </w:r>
      <w:r w:rsidRPr="00F639A9">
        <w:t xml:space="preserve"> Sign Ordinance # 416-47 Part D </w:t>
      </w:r>
    </w:p>
    <w:p w14:paraId="1F87EA5B" w14:textId="77777777" w:rsidR="00F639A9" w:rsidRPr="00F639A9" w:rsidRDefault="00F639A9" w:rsidP="00F639A9">
      <w:r w:rsidRPr="00F639A9">
        <w:t> </w:t>
      </w:r>
    </w:p>
    <w:p w14:paraId="3C36565D" w14:textId="77777777" w:rsidR="00F639A9" w:rsidRPr="00F639A9" w:rsidRDefault="00F639A9" w:rsidP="00F639A9">
      <w:r w:rsidRPr="00F639A9">
        <w:t>Dear Mayor Papaleo--</w:t>
      </w:r>
    </w:p>
    <w:p w14:paraId="0B9C0395" w14:textId="77777777" w:rsidR="00F639A9" w:rsidRPr="00F639A9" w:rsidRDefault="00F639A9" w:rsidP="00F639A9"/>
    <w:p w14:paraId="7B421DC7" w14:textId="77777777" w:rsidR="00F639A9" w:rsidRPr="00F639A9" w:rsidRDefault="00F639A9" w:rsidP="00F639A9">
      <w:r w:rsidRPr="00F639A9">
        <w:t xml:space="preserve">Happy Monday morning to you.   As </w:t>
      </w:r>
      <w:proofErr w:type="gramStart"/>
      <w:r w:rsidRPr="00F639A9">
        <w:t>mentioned</w:t>
      </w:r>
      <w:proofErr w:type="gramEnd"/>
      <w:r w:rsidRPr="00F639A9">
        <w:t xml:space="preserve"> a week ago, I visited many River Edge businesses over the past week to get a fair consensus as to what business owners would need --pertaining to interior window signage (please see attachment).  </w:t>
      </w:r>
    </w:p>
    <w:p w14:paraId="327D5367" w14:textId="77777777" w:rsidR="00F639A9" w:rsidRPr="00F639A9" w:rsidRDefault="00F639A9" w:rsidP="00F639A9"/>
    <w:p w14:paraId="0CF576DB" w14:textId="77777777" w:rsidR="00F639A9" w:rsidRPr="00F639A9" w:rsidRDefault="00F639A9" w:rsidP="00F639A9">
      <w:r w:rsidRPr="00F639A9">
        <w:t xml:space="preserve">For a business to stay vibrant by attracting customers, we are asking for a modification of 75-80% of square window footage.  Many store windows are rather large, </w:t>
      </w:r>
      <w:proofErr w:type="gramStart"/>
      <w:r w:rsidRPr="00F639A9">
        <w:t>thereby</w:t>
      </w:r>
      <w:proofErr w:type="gramEnd"/>
      <w:r w:rsidRPr="00F639A9">
        <w:t xml:space="preserve"> a </w:t>
      </w:r>
      <w:proofErr w:type="gramStart"/>
      <w:r w:rsidRPr="00F639A9">
        <w:t>2 foot</w:t>
      </w:r>
      <w:proofErr w:type="gramEnd"/>
      <w:r w:rsidRPr="00F639A9">
        <w:t xml:space="preserve"> height limit would leave any window bare and make a business appear to look out of business.  Most stores </w:t>
      </w:r>
      <w:proofErr w:type="spellStart"/>
      <w:proofErr w:type="gramStart"/>
      <w:r w:rsidRPr="00F639A9">
        <w:t>can not</w:t>
      </w:r>
      <w:proofErr w:type="spellEnd"/>
      <w:proofErr w:type="gramEnd"/>
      <w:r w:rsidRPr="00F639A9">
        <w:t xml:space="preserve"> put merchandise in their windows because the intense sunlight oxidizes and </w:t>
      </w:r>
      <w:r w:rsidRPr="00F639A9">
        <w:lastRenderedPageBreak/>
        <w:t xml:space="preserve">destroys them.  Our posters also keep sunlight </w:t>
      </w:r>
      <w:proofErr w:type="gramStart"/>
      <w:r w:rsidRPr="00F639A9">
        <w:t>out</w:t>
      </w:r>
      <w:proofErr w:type="gramEnd"/>
      <w:r w:rsidRPr="00F639A9">
        <w:t xml:space="preserve"> which helps keep cooling costs down which is </w:t>
      </w:r>
      <w:proofErr w:type="gramStart"/>
      <w:r w:rsidRPr="00F639A9">
        <w:t>also  good</w:t>
      </w:r>
      <w:proofErr w:type="gramEnd"/>
      <w:r w:rsidRPr="00F639A9">
        <w:t xml:space="preserve"> for the environment.</w:t>
      </w:r>
    </w:p>
    <w:p w14:paraId="3FDD5A45" w14:textId="77777777" w:rsidR="00F639A9" w:rsidRPr="00F639A9" w:rsidRDefault="00F639A9" w:rsidP="00F639A9"/>
    <w:p w14:paraId="29DCD113" w14:textId="77777777" w:rsidR="00F639A9" w:rsidRPr="00F639A9" w:rsidRDefault="00F639A9" w:rsidP="00F639A9">
      <w:r w:rsidRPr="00F639A9">
        <w:t>Please let me know how you feel about this modification.  Having had a store in River Edge for almost 44 years, I haven't been aware of the window sign ordinance, nor have I ever been approached by anyone about it.  None of the business owners feel there is any harm being done to the community but are open to any suggestions you may have to satisfy the businesses and town's needs.</w:t>
      </w:r>
    </w:p>
    <w:p w14:paraId="174D8EBC" w14:textId="77777777" w:rsidR="00F639A9" w:rsidRPr="00F639A9" w:rsidRDefault="00F639A9" w:rsidP="00F639A9"/>
    <w:p w14:paraId="15698B0E" w14:textId="77777777" w:rsidR="00F639A9" w:rsidRPr="00F639A9" w:rsidRDefault="00F639A9" w:rsidP="00F639A9">
      <w:r w:rsidRPr="00F639A9">
        <w:t>Thank you so much for your patience and understanding---</w:t>
      </w:r>
    </w:p>
    <w:p w14:paraId="0D0859E0" w14:textId="77777777" w:rsidR="00F639A9" w:rsidRPr="00F639A9" w:rsidRDefault="00F639A9" w:rsidP="00F639A9"/>
    <w:p w14:paraId="146CAC49" w14:textId="77777777" w:rsidR="00F639A9" w:rsidRPr="00F639A9" w:rsidRDefault="00F639A9" w:rsidP="00F639A9">
      <w:r w:rsidRPr="00F639A9">
        <w:t>Paul Haber</w:t>
      </w:r>
    </w:p>
    <w:p w14:paraId="281A320E" w14:textId="77777777" w:rsidR="00F639A9" w:rsidRPr="00F639A9" w:rsidRDefault="00F639A9" w:rsidP="00F639A9">
      <w:r w:rsidRPr="00F639A9">
        <w:t>WOB Lingerie</w:t>
      </w:r>
    </w:p>
    <w:p w14:paraId="0FFF0C25" w14:textId="77777777" w:rsidR="00F639A9" w:rsidRPr="00F639A9" w:rsidRDefault="00F639A9" w:rsidP="00F639A9">
      <w:r w:rsidRPr="00F639A9">
        <w:t xml:space="preserve">920 </w:t>
      </w:r>
      <w:proofErr w:type="spellStart"/>
      <w:r w:rsidRPr="00F639A9">
        <w:t>Kinderkamack</w:t>
      </w:r>
      <w:proofErr w:type="spellEnd"/>
      <w:r w:rsidRPr="00F639A9">
        <w:t xml:space="preserve"> Rd.</w:t>
      </w:r>
    </w:p>
    <w:p w14:paraId="46819EBD" w14:textId="77777777" w:rsidR="00F639A9" w:rsidRPr="00F639A9" w:rsidRDefault="00F639A9" w:rsidP="00F639A9">
      <w:r w:rsidRPr="00F639A9">
        <w:t>River Edge NJ, 07661</w:t>
      </w:r>
    </w:p>
    <w:p w14:paraId="75B39472" w14:textId="77777777" w:rsidR="00F639A9" w:rsidRPr="00F639A9" w:rsidRDefault="00F639A9" w:rsidP="00F639A9">
      <w:r w:rsidRPr="00F639A9">
        <w:t>201-265-6116</w:t>
      </w:r>
    </w:p>
    <w:p w14:paraId="4A9E77C9" w14:textId="525DE7D9" w:rsidR="00161844" w:rsidRDefault="00161844" w:rsidP="00F639A9"/>
    <w:sectPr w:rsidR="001618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0000000000000000000"/>
    <w:charset w:val="00"/>
    <w:family w:val="roman"/>
    <w:notTrueType/>
    <w:pitch w:val="default"/>
  </w:font>
  <w:font w:name="Aptos Display">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844"/>
    <w:rsid w:val="0013031B"/>
    <w:rsid w:val="00161844"/>
    <w:rsid w:val="002013F3"/>
    <w:rsid w:val="0044655E"/>
    <w:rsid w:val="005B6F07"/>
    <w:rsid w:val="00A47539"/>
    <w:rsid w:val="00C862F9"/>
    <w:rsid w:val="00F639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454E1"/>
  <w15:chartTrackingRefBased/>
  <w15:docId w15:val="{7FF3911B-9157-4153-8F44-FBDFFB381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color w:val="000000"/>
        <w:kern w:val="36"/>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6184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6184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61844"/>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61844"/>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161844"/>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161844"/>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161844"/>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161844"/>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161844"/>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6184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6184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61844"/>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61844"/>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161844"/>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161844"/>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161844"/>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161844"/>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161844"/>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161844"/>
    <w:pPr>
      <w:spacing w:after="8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161844"/>
    <w:rPr>
      <w:rFonts w:asciiTheme="majorHAnsi" w:eastAsiaTheme="majorEastAsia" w:hAnsiTheme="majorHAnsi" w:cstheme="majorBidi"/>
      <w:color w:val="auto"/>
      <w:spacing w:val="-10"/>
      <w:kern w:val="28"/>
      <w:sz w:val="56"/>
      <w:szCs w:val="56"/>
    </w:rPr>
  </w:style>
  <w:style w:type="paragraph" w:styleId="Subtitle">
    <w:name w:val="Subtitle"/>
    <w:basedOn w:val="Normal"/>
    <w:next w:val="Normal"/>
    <w:link w:val="SubtitleChar"/>
    <w:uiPriority w:val="11"/>
    <w:qFormat/>
    <w:rsid w:val="00161844"/>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61844"/>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16184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61844"/>
    <w:rPr>
      <w:i/>
      <w:iCs/>
      <w:color w:val="404040" w:themeColor="text1" w:themeTint="BF"/>
    </w:rPr>
  </w:style>
  <w:style w:type="paragraph" w:styleId="ListParagraph">
    <w:name w:val="List Paragraph"/>
    <w:basedOn w:val="Normal"/>
    <w:uiPriority w:val="34"/>
    <w:qFormat/>
    <w:rsid w:val="00161844"/>
    <w:pPr>
      <w:ind w:left="720"/>
      <w:contextualSpacing/>
    </w:pPr>
  </w:style>
  <w:style w:type="character" w:styleId="IntenseEmphasis">
    <w:name w:val="Intense Emphasis"/>
    <w:basedOn w:val="DefaultParagraphFont"/>
    <w:uiPriority w:val="21"/>
    <w:qFormat/>
    <w:rsid w:val="00161844"/>
    <w:rPr>
      <w:i/>
      <w:iCs/>
      <w:color w:val="0F4761" w:themeColor="accent1" w:themeShade="BF"/>
    </w:rPr>
  </w:style>
  <w:style w:type="paragraph" w:styleId="IntenseQuote">
    <w:name w:val="Intense Quote"/>
    <w:basedOn w:val="Normal"/>
    <w:next w:val="Normal"/>
    <w:link w:val="IntenseQuoteChar"/>
    <w:uiPriority w:val="30"/>
    <w:qFormat/>
    <w:rsid w:val="0016184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61844"/>
    <w:rPr>
      <w:i/>
      <w:iCs/>
      <w:color w:val="0F4761" w:themeColor="accent1" w:themeShade="BF"/>
    </w:rPr>
  </w:style>
  <w:style w:type="character" w:styleId="IntenseReference">
    <w:name w:val="Intense Reference"/>
    <w:basedOn w:val="DefaultParagraphFont"/>
    <w:uiPriority w:val="32"/>
    <w:qFormat/>
    <w:rsid w:val="00161844"/>
    <w:rPr>
      <w:b/>
      <w:bCs/>
      <w:smallCaps/>
      <w:color w:val="0F4761" w:themeColor="accent1" w:themeShade="BF"/>
      <w:spacing w:val="5"/>
    </w:rPr>
  </w:style>
  <w:style w:type="character" w:styleId="Hyperlink">
    <w:name w:val="Hyperlink"/>
    <w:basedOn w:val="DefaultParagraphFont"/>
    <w:uiPriority w:val="99"/>
    <w:unhideWhenUsed/>
    <w:rsid w:val="00161844"/>
    <w:rPr>
      <w:color w:val="467886" w:themeColor="hyperlink"/>
      <w:u w:val="single"/>
    </w:rPr>
  </w:style>
  <w:style w:type="character" w:styleId="UnresolvedMention">
    <w:name w:val="Unresolved Mention"/>
    <w:basedOn w:val="DefaultParagraphFont"/>
    <w:uiPriority w:val="99"/>
    <w:semiHidden/>
    <w:unhideWhenUsed/>
    <w:rsid w:val="001618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0125299">
      <w:bodyDiv w:val="1"/>
      <w:marLeft w:val="0"/>
      <w:marRight w:val="0"/>
      <w:marTop w:val="0"/>
      <w:marBottom w:val="0"/>
      <w:divBdr>
        <w:top w:val="none" w:sz="0" w:space="0" w:color="auto"/>
        <w:left w:val="none" w:sz="0" w:space="0" w:color="auto"/>
        <w:bottom w:val="none" w:sz="0" w:space="0" w:color="auto"/>
        <w:right w:val="none" w:sz="0" w:space="0" w:color="auto"/>
      </w:divBdr>
    </w:div>
    <w:div w:id="1547840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TPapaleo@riveredgenj.org" TargetMode="External"/><Relationship Id="rId4" Type="http://schemas.openxmlformats.org/officeDocument/2006/relationships/hyperlink" Target="mailto:woblingerie@ao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413</Words>
  <Characters>2360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Edwin Alter</dc:creator>
  <cp:keywords/>
  <dc:description/>
  <cp:lastModifiedBy>Edwin Alter</cp:lastModifiedBy>
  <cp:revision>3</cp:revision>
  <dcterms:created xsi:type="dcterms:W3CDTF">2025-04-07T11:48:00Z</dcterms:created>
  <dcterms:modified xsi:type="dcterms:W3CDTF">2025-04-07T12:29:00Z</dcterms:modified>
</cp:coreProperties>
</file>